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E9" w:rsidRDefault="009C23E9" w:rsidP="009C23E9">
      <w:pPr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r w:rsidRPr="00315FB0">
        <w:rPr>
          <w:rFonts w:ascii="Times New Roman" w:hAnsi="Times New Roman" w:cs="Times New Roman"/>
          <w:i/>
          <w:sz w:val="18"/>
          <w:szCs w:val="18"/>
        </w:rPr>
        <w:t xml:space="preserve">Załącznik </w:t>
      </w:r>
      <w:r w:rsidR="00217812" w:rsidRPr="00315FB0">
        <w:rPr>
          <w:rFonts w:ascii="Times New Roman" w:hAnsi="Times New Roman" w:cs="Times New Roman"/>
          <w:i/>
          <w:sz w:val="18"/>
          <w:szCs w:val="18"/>
        </w:rPr>
        <w:t xml:space="preserve">do wniosku o przyznanie stypendium </w:t>
      </w:r>
      <w:r w:rsidR="00786D43" w:rsidRPr="00315FB0">
        <w:rPr>
          <w:rFonts w:ascii="Times New Roman" w:hAnsi="Times New Roman" w:cs="Times New Roman"/>
          <w:i/>
          <w:sz w:val="18"/>
          <w:szCs w:val="18"/>
        </w:rPr>
        <w:t>w dziedzinie kultury i sztuki</w:t>
      </w:r>
      <w:r w:rsidR="00217812" w:rsidRPr="00315FB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23B84" w:rsidRPr="00315FB0">
        <w:rPr>
          <w:rFonts w:ascii="Times New Roman" w:hAnsi="Times New Roman" w:cs="Times New Roman"/>
          <w:i/>
          <w:sz w:val="18"/>
          <w:szCs w:val="18"/>
        </w:rPr>
        <w:t>Miasta Grudziądza</w:t>
      </w:r>
    </w:p>
    <w:p w:rsidR="00625067" w:rsidRPr="00315FB0" w:rsidRDefault="00625067" w:rsidP="009C23E9">
      <w:pPr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A23B84" w:rsidRPr="0044426C" w:rsidRDefault="00A23B84" w:rsidP="009C23E9">
      <w:pPr>
        <w:contextualSpacing/>
        <w:jc w:val="right"/>
        <w:rPr>
          <w:rFonts w:cs="Times New Roman"/>
          <w:sz w:val="20"/>
          <w:szCs w:val="20"/>
        </w:rPr>
      </w:pPr>
    </w:p>
    <w:p w:rsidR="00625067" w:rsidRPr="00746BC8" w:rsidRDefault="00325F99" w:rsidP="0062506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C8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  <w:r w:rsidR="00560DD5" w:rsidRPr="00746BC8">
        <w:rPr>
          <w:rFonts w:ascii="Times New Roman" w:hAnsi="Times New Roman" w:cs="Times New Roman"/>
          <w:b/>
          <w:sz w:val="24"/>
          <w:szCs w:val="24"/>
        </w:rPr>
        <w:t>w związku z przetwa</w:t>
      </w:r>
      <w:r w:rsidRPr="00746BC8">
        <w:rPr>
          <w:rFonts w:ascii="Times New Roman" w:hAnsi="Times New Roman" w:cs="Times New Roman"/>
          <w:b/>
          <w:sz w:val="24"/>
          <w:szCs w:val="24"/>
        </w:rPr>
        <w:t xml:space="preserve">rzaniem danych osobowych </w:t>
      </w:r>
    </w:p>
    <w:p w:rsidR="00560DD5" w:rsidRPr="00746BC8" w:rsidRDefault="00625067" w:rsidP="0062506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C8">
        <w:rPr>
          <w:rFonts w:ascii="Times New Roman" w:hAnsi="Times New Roman" w:cs="Times New Roman"/>
          <w:b/>
          <w:sz w:val="24"/>
          <w:szCs w:val="24"/>
        </w:rPr>
        <w:t xml:space="preserve">osoby </w:t>
      </w:r>
      <w:r w:rsidR="00325F99" w:rsidRPr="00746BC8">
        <w:rPr>
          <w:rFonts w:ascii="Times New Roman" w:hAnsi="Times New Roman" w:cs="Times New Roman"/>
          <w:b/>
          <w:sz w:val="24"/>
          <w:szCs w:val="24"/>
        </w:rPr>
        <w:t>składającej wniosek</w:t>
      </w:r>
      <w:r w:rsidRPr="00746BC8">
        <w:rPr>
          <w:rFonts w:ascii="Times New Roman" w:hAnsi="Times New Roman" w:cs="Times New Roman"/>
          <w:b/>
          <w:sz w:val="24"/>
          <w:szCs w:val="24"/>
        </w:rPr>
        <w:t xml:space="preserve"> o przyznanie stypendium</w:t>
      </w:r>
    </w:p>
    <w:p w:rsidR="00625067" w:rsidRPr="00746BC8" w:rsidRDefault="00625067" w:rsidP="0014465B">
      <w:pPr>
        <w:spacing w:after="15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5067" w:rsidRPr="00746BC8" w:rsidRDefault="00625067" w:rsidP="0014465B">
      <w:pPr>
        <w:spacing w:after="15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BC8">
        <w:rPr>
          <w:rFonts w:ascii="Times New Roman" w:hAnsi="Times New Roman" w:cs="Times New Roman"/>
          <w:bCs/>
          <w:sz w:val="24"/>
          <w:szCs w:val="24"/>
        </w:rPr>
        <w:t xml:space="preserve">W związku z realizacją wymogów określonych w art. 13 ust. 1 i 2 </w:t>
      </w:r>
      <w:r w:rsidRPr="00746BC8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 L 119 s.1, z późn. zm.) – zwanym dalej jako RODO, </w:t>
      </w:r>
      <w:r w:rsidRPr="00746B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informujemy</w:t>
      </w:r>
      <w:r w:rsidRPr="00746BC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746BC8">
        <w:rPr>
          <w:rFonts w:ascii="Times New Roman" w:hAnsi="Times New Roman" w:cs="Times New Roman"/>
          <w:bCs/>
          <w:sz w:val="24"/>
          <w:szCs w:val="24"/>
        </w:rPr>
        <w:t>o zasadach przetwarzania Państwa danych osobowych oraz o przysługujących Państwu prawach z tym związanych:</w:t>
      </w:r>
    </w:p>
    <w:p w:rsidR="00560DD5" w:rsidRPr="00746BC8" w:rsidRDefault="00560DD5" w:rsidP="0014465B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6BC8">
        <w:rPr>
          <w:rFonts w:ascii="Times New Roman" w:hAnsi="Times New Roman" w:cs="Times New Roman"/>
          <w:sz w:val="24"/>
          <w:szCs w:val="24"/>
        </w:rPr>
        <w:t>Administratorem Pani/Pana danych osobowych jest:</w:t>
      </w:r>
    </w:p>
    <w:p w:rsidR="00A71582" w:rsidRPr="00746BC8" w:rsidRDefault="00A23B84" w:rsidP="0014465B">
      <w:pPr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746BC8">
        <w:rPr>
          <w:rFonts w:ascii="Times New Roman" w:hAnsi="Times New Roman" w:cs="Times New Roman"/>
          <w:sz w:val="24"/>
          <w:szCs w:val="24"/>
        </w:rPr>
        <w:t>Prezydent Grudziądza</w:t>
      </w:r>
    </w:p>
    <w:p w:rsidR="00A23B84" w:rsidRPr="00746BC8" w:rsidRDefault="00A23B84" w:rsidP="0014465B">
      <w:pPr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746BC8">
        <w:rPr>
          <w:rFonts w:ascii="Times New Roman" w:hAnsi="Times New Roman" w:cs="Times New Roman"/>
          <w:sz w:val="24"/>
          <w:szCs w:val="24"/>
        </w:rPr>
        <w:t>Urząd Miejski w Grudziądzu</w:t>
      </w:r>
    </w:p>
    <w:p w:rsidR="00A71582" w:rsidRPr="00746BC8" w:rsidRDefault="00A23B84" w:rsidP="0014465B">
      <w:pPr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746BC8">
        <w:rPr>
          <w:rFonts w:ascii="Times New Roman" w:hAnsi="Times New Roman" w:cs="Times New Roman"/>
          <w:sz w:val="24"/>
          <w:szCs w:val="24"/>
        </w:rPr>
        <w:t>Ul. Ratuszowa 1</w:t>
      </w:r>
    </w:p>
    <w:p w:rsidR="00786D43" w:rsidRPr="00746BC8" w:rsidRDefault="00786D43" w:rsidP="0014465B">
      <w:pPr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746BC8">
        <w:rPr>
          <w:rFonts w:ascii="Times New Roman" w:hAnsi="Times New Roman" w:cs="Times New Roman"/>
          <w:sz w:val="24"/>
          <w:szCs w:val="24"/>
        </w:rPr>
        <w:t>86-300 Grudziądz</w:t>
      </w:r>
    </w:p>
    <w:p w:rsidR="00091FF4" w:rsidRPr="00746BC8" w:rsidRDefault="00091FF4" w:rsidP="0014465B">
      <w:pPr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746BC8">
        <w:rPr>
          <w:rFonts w:ascii="Times New Roman" w:hAnsi="Times New Roman" w:cs="Times New Roman"/>
          <w:sz w:val="24"/>
          <w:szCs w:val="24"/>
        </w:rPr>
        <w:t>NIP:</w:t>
      </w:r>
      <w:r w:rsidR="00786D43" w:rsidRPr="00746BC8">
        <w:rPr>
          <w:rFonts w:ascii="Times New Roman" w:hAnsi="Times New Roman" w:cs="Times New Roman"/>
          <w:sz w:val="24"/>
          <w:szCs w:val="24"/>
        </w:rPr>
        <w:t xml:space="preserve"> 876-242-68-42</w:t>
      </w:r>
    </w:p>
    <w:p w:rsidR="00BF2AD5" w:rsidRPr="00746BC8" w:rsidRDefault="00626E45" w:rsidP="0014465B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6BC8">
        <w:rPr>
          <w:rFonts w:ascii="Times New Roman" w:hAnsi="Times New Roman" w:cs="Times New Roman"/>
          <w:sz w:val="24"/>
          <w:szCs w:val="24"/>
        </w:rPr>
        <w:t>Administrator wyznaczył Inspektora Ochrony Danych, z którym można kontaktować się we wszystkich sprawach związanych z przetwarzaniem danych osobowych oraz korzystania z p</w:t>
      </w:r>
      <w:r w:rsidRPr="00746BC8">
        <w:rPr>
          <w:rFonts w:ascii="Times New Roman" w:hAnsi="Times New Roman" w:cs="Times New Roman"/>
          <w:sz w:val="24"/>
          <w:szCs w:val="24"/>
        </w:rPr>
        <w:t xml:space="preserve">raw związanych z przetwarzaniem </w:t>
      </w:r>
      <w:r w:rsidR="0054171D" w:rsidRPr="00746BC8">
        <w:rPr>
          <w:rFonts w:ascii="Times New Roman" w:hAnsi="Times New Roman" w:cs="Times New Roman"/>
          <w:sz w:val="24"/>
          <w:szCs w:val="24"/>
        </w:rPr>
        <w:t xml:space="preserve">danych osobowych proszę kontaktować się z </w:t>
      </w:r>
      <w:r w:rsidR="00CA28F4" w:rsidRPr="00746BC8">
        <w:rPr>
          <w:rFonts w:ascii="Times New Roman" w:hAnsi="Times New Roman" w:cs="Times New Roman"/>
          <w:sz w:val="24"/>
          <w:szCs w:val="24"/>
        </w:rPr>
        <w:t>Inspektorem Ochrony D</w:t>
      </w:r>
      <w:r w:rsidR="0054171D" w:rsidRPr="00746BC8">
        <w:rPr>
          <w:rFonts w:ascii="Times New Roman" w:hAnsi="Times New Roman" w:cs="Times New Roman"/>
          <w:sz w:val="24"/>
          <w:szCs w:val="24"/>
        </w:rPr>
        <w:t xml:space="preserve">anych </w:t>
      </w:r>
      <w:r w:rsidR="00637610" w:rsidRPr="00746BC8">
        <w:rPr>
          <w:rFonts w:ascii="Times New Roman" w:hAnsi="Times New Roman" w:cs="Times New Roman"/>
          <w:sz w:val="24"/>
          <w:szCs w:val="24"/>
        </w:rPr>
        <w:t>droga elektroniczną:</w:t>
      </w:r>
      <w:r w:rsidR="00637610" w:rsidRPr="00746B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37610" w:rsidRPr="00746BC8">
        <w:rPr>
          <w:rFonts w:ascii="Times New Roman" w:hAnsi="Times New Roman" w:cs="Times New Roman"/>
          <w:sz w:val="24"/>
          <w:szCs w:val="24"/>
          <w:u w:val="single"/>
        </w:rPr>
        <w:t>p.mazur@um.grudziadz.pl</w:t>
      </w:r>
      <w:r w:rsidR="00637610" w:rsidRPr="00746BC8">
        <w:rPr>
          <w:rFonts w:ascii="Times New Roman" w:hAnsi="Times New Roman" w:cs="Times New Roman"/>
          <w:sz w:val="24"/>
          <w:szCs w:val="24"/>
        </w:rPr>
        <w:t xml:space="preserve"> </w:t>
      </w:r>
      <w:r w:rsidR="00637610" w:rsidRPr="00746BC8">
        <w:rPr>
          <w:rStyle w:val="Pogrubienie"/>
          <w:rFonts w:ascii="Times New Roman" w:hAnsi="Times New Roman" w:cs="Times New Roman"/>
          <w:b w:val="0"/>
          <w:sz w:val="24"/>
          <w:szCs w:val="24"/>
        </w:rPr>
        <w:t>oraz pisemnie na adres wskazany na stronie</w:t>
      </w:r>
      <w:r w:rsidR="00637610" w:rsidRPr="00746BC8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37610" w:rsidRPr="00746BC8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http://bip.grudziadz.pl/strony/16801.dhtml</w:t>
        </w:r>
      </w:hyperlink>
    </w:p>
    <w:p w:rsidR="00BF2AD5" w:rsidRPr="00746BC8" w:rsidRDefault="00BF2AD5" w:rsidP="0014465B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6BC8">
        <w:rPr>
          <w:rFonts w:ascii="Times New Roman" w:hAnsi="Times New Roman" w:cs="Times New Roman"/>
          <w:color w:val="000000" w:themeColor="text1"/>
          <w:sz w:val="24"/>
          <w:szCs w:val="24"/>
        </w:rPr>
        <w:t>Pani/Pana dane osobowe Prezydent pozyskał w procesie przyznawania stypendiów w dziedzinie kultury i sztuki i będą przetwarzane w celu realizacji uprawnień i obowiązków wynikających z przepisów prawa – art. 6 ust. 1 lit. c RODO – art. 7b ustawy z dnia 25 października 1991 r. o organizowaniu i prowadzeniu działalności kulturalnej (Dz. U. z 2017 r. poz. 862, z późn. zm.) oraz Uchwały Nr XXII/11/12 Rady Miejskiej Grudziądza z dnia 22 lutego 2012 r. w sprawie określenia warunków i trybu przyznawania i pozbawiania stypendium w dziedzinie kultury i sztuki (Dz. Urz. Woj. Kuj.-Pom. z 2012 r., poz. 529), realizacji umowy – art. 6 ust. 1 lit. b RODO oraz zgody – art. 6 ust. 1 lit. a RODO i będą udostępniane innym odbiorcom: bankom, urzędom skarbowym, mediom oraz zamieszczane będą na stronie bip.grudziadz.pl</w:t>
      </w:r>
    </w:p>
    <w:p w:rsidR="007F5FFD" w:rsidRPr="00746BC8" w:rsidRDefault="00BF2AD5" w:rsidP="0014465B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6BC8">
        <w:rPr>
          <w:rFonts w:ascii="Times New Roman" w:hAnsi="Times New Roman" w:cs="Times New Roman"/>
          <w:sz w:val="24"/>
          <w:szCs w:val="24"/>
        </w:rPr>
        <w:t>Pani/Pana Dane osobowe będą przechowywane bezterminowo</w:t>
      </w:r>
      <w:r w:rsidR="007F5FFD" w:rsidRPr="00746B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171A" w:rsidRPr="00746BC8" w:rsidRDefault="007160AD" w:rsidP="0014465B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6BC8">
        <w:rPr>
          <w:rFonts w:ascii="Times New Roman" w:hAnsi="Times New Roman" w:cs="Times New Roman"/>
          <w:sz w:val="24"/>
          <w:szCs w:val="24"/>
        </w:rPr>
        <w:t>Posiada Pani/Pan prawo dostępu do treści swoich danych oraz do ich sprostowania, usunięcia, a także do ograniczenia przetwarzania, jak również do wniesienia sprzeciwu wobec przetwarzania lub przenoszenia tych danych</w:t>
      </w:r>
      <w:r w:rsidR="0016171A" w:rsidRPr="00746BC8">
        <w:rPr>
          <w:rFonts w:ascii="Times New Roman" w:hAnsi="Times New Roman" w:cs="Times New Roman"/>
          <w:sz w:val="24"/>
          <w:szCs w:val="24"/>
        </w:rPr>
        <w:t>;</w:t>
      </w:r>
    </w:p>
    <w:p w:rsidR="007160AD" w:rsidRPr="00746BC8" w:rsidRDefault="0016171A" w:rsidP="0014465B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6BC8">
        <w:rPr>
          <w:rFonts w:ascii="Times New Roman" w:hAnsi="Times New Roman" w:cs="Times New Roman"/>
          <w:sz w:val="24"/>
          <w:szCs w:val="24"/>
        </w:rPr>
        <w:t>Posiada Pani/Pan prawo do złożenia skargi do Prezesa Urzędu Ochrony Danych Osobowych;</w:t>
      </w:r>
    </w:p>
    <w:p w:rsidR="007F5FFD" w:rsidRPr="00746BC8" w:rsidRDefault="0016171A" w:rsidP="0014465B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6BC8">
        <w:rPr>
          <w:rFonts w:ascii="Times New Roman" w:hAnsi="Times New Roman" w:cs="Times New Roman"/>
          <w:sz w:val="24"/>
          <w:szCs w:val="24"/>
        </w:rPr>
        <w:t xml:space="preserve">Posiada Pani/Pan </w:t>
      </w:r>
      <w:r w:rsidR="007F5FFD" w:rsidRPr="00746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 Pani/Pan prawo cofnięcia zgody w dowolnym momencie bez wpływu na zgodność z prawem przetwarzania, którego dokonano na podstawie zgody przed jej cofnięciem; </w:t>
      </w:r>
    </w:p>
    <w:p w:rsidR="0016171A" w:rsidRPr="00746BC8" w:rsidRDefault="0016171A" w:rsidP="0014465B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6BC8">
        <w:rPr>
          <w:rFonts w:ascii="Times New Roman" w:hAnsi="Times New Roman" w:cs="Times New Roman"/>
          <w:sz w:val="24"/>
          <w:szCs w:val="24"/>
        </w:rPr>
        <w:t xml:space="preserve">Podanie danych osobowych jest dobrowolne – w przypadku ich niepodania zobowiązanie </w:t>
      </w:r>
      <w:r w:rsidR="00A71582" w:rsidRPr="00746BC8">
        <w:rPr>
          <w:rFonts w:ascii="Times New Roman" w:hAnsi="Times New Roman" w:cs="Times New Roman"/>
          <w:sz w:val="24"/>
          <w:szCs w:val="24"/>
        </w:rPr>
        <w:t>Urzędu</w:t>
      </w:r>
      <w:r w:rsidRPr="00746BC8">
        <w:rPr>
          <w:rFonts w:ascii="Times New Roman" w:hAnsi="Times New Roman" w:cs="Times New Roman"/>
          <w:sz w:val="24"/>
          <w:szCs w:val="24"/>
        </w:rPr>
        <w:t xml:space="preserve"> wobec Pani/Pana nie zostanie zrealizowane; </w:t>
      </w:r>
    </w:p>
    <w:p w:rsidR="0016171A" w:rsidRPr="00746BC8" w:rsidRDefault="0016171A" w:rsidP="0014465B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6BC8">
        <w:rPr>
          <w:rFonts w:ascii="Times New Roman" w:hAnsi="Times New Roman" w:cs="Times New Roman"/>
          <w:sz w:val="24"/>
          <w:szCs w:val="24"/>
        </w:rPr>
        <w:lastRenderedPageBreak/>
        <w:t>Pani/Pana dane osobowe nie podlegają zautoma</w:t>
      </w:r>
      <w:r w:rsidR="0014465B" w:rsidRPr="00746BC8">
        <w:rPr>
          <w:rFonts w:ascii="Times New Roman" w:hAnsi="Times New Roman" w:cs="Times New Roman"/>
          <w:sz w:val="24"/>
          <w:szCs w:val="24"/>
        </w:rPr>
        <w:t>tyzowanemu podejmowaniu decyzji, w tym profilowaniu;</w:t>
      </w:r>
    </w:p>
    <w:p w:rsidR="0016171A" w:rsidRPr="00746BC8" w:rsidRDefault="00A71582" w:rsidP="0014465B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6BC8">
        <w:rPr>
          <w:rFonts w:ascii="Times New Roman" w:hAnsi="Times New Roman" w:cs="Times New Roman"/>
          <w:sz w:val="24"/>
          <w:szCs w:val="24"/>
        </w:rPr>
        <w:t>Urząd</w:t>
      </w:r>
      <w:r w:rsidR="0016171A" w:rsidRPr="00746BC8">
        <w:rPr>
          <w:rFonts w:ascii="Times New Roman" w:hAnsi="Times New Roman" w:cs="Times New Roman"/>
          <w:sz w:val="24"/>
          <w:szCs w:val="24"/>
        </w:rPr>
        <w:t xml:space="preserve"> nie zamierza przekazywania Pani/Pana danych osobowych do państwa trzeciego lub organizacji międzynarodowej.</w:t>
      </w:r>
    </w:p>
    <w:p w:rsidR="00560DD5" w:rsidRPr="00746BC8" w:rsidRDefault="0016171A" w:rsidP="0014465B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BC8">
        <w:rPr>
          <w:rFonts w:ascii="Times New Roman" w:hAnsi="Times New Roman" w:cs="Times New Roman"/>
          <w:b/>
          <w:sz w:val="24"/>
          <w:szCs w:val="24"/>
        </w:rPr>
        <w:t xml:space="preserve">Niniejszą informację przygotowano w dwóch egzemplarzach, jednym dla </w:t>
      </w:r>
      <w:r w:rsidR="00A71582" w:rsidRPr="00746BC8">
        <w:rPr>
          <w:rFonts w:ascii="Times New Roman" w:hAnsi="Times New Roman" w:cs="Times New Roman"/>
          <w:b/>
          <w:sz w:val="24"/>
          <w:szCs w:val="24"/>
        </w:rPr>
        <w:t>Urzędu</w:t>
      </w:r>
      <w:r w:rsidRPr="00746BC8">
        <w:rPr>
          <w:rFonts w:ascii="Times New Roman" w:hAnsi="Times New Roman" w:cs="Times New Roman"/>
          <w:b/>
          <w:sz w:val="24"/>
          <w:szCs w:val="24"/>
        </w:rPr>
        <w:t xml:space="preserve">, drugim dla osoby, której dane dotyczą. </w:t>
      </w:r>
    </w:p>
    <w:p w:rsidR="0016171A" w:rsidRPr="00746BC8" w:rsidRDefault="00545701" w:rsidP="001446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BC8">
        <w:rPr>
          <w:rFonts w:ascii="Times New Roman" w:hAnsi="Times New Roman" w:cs="Times New Roman"/>
          <w:b/>
          <w:sz w:val="24"/>
          <w:szCs w:val="24"/>
        </w:rPr>
        <w:t>Potwierdzam zapoznanie się z powyższą informacją:</w:t>
      </w:r>
    </w:p>
    <w:p w:rsidR="00545701" w:rsidRPr="00746BC8" w:rsidRDefault="00746BC8" w:rsidP="00746BC8">
      <w:pPr>
        <w:spacing w:before="60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Grudziądz</w:t>
      </w:r>
      <w:r w:rsidR="00545701" w:rsidRPr="00746BC8">
        <w:rPr>
          <w:rFonts w:ascii="Times New Roman" w:hAnsi="Times New Roman" w:cs="Times New Roman"/>
          <w:sz w:val="24"/>
          <w:szCs w:val="24"/>
        </w:rPr>
        <w:t>, . . .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. . . . . . 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5701" w:rsidRPr="00746BC8">
        <w:rPr>
          <w:rFonts w:ascii="Times New Roman" w:hAnsi="Times New Roman" w:cs="Times New Roman"/>
          <w:sz w:val="24"/>
          <w:szCs w:val="24"/>
        </w:rPr>
        <w:t>. .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 . . 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545701" w:rsidRPr="00746BC8">
        <w:rPr>
          <w:rFonts w:ascii="Times New Roman" w:hAnsi="Times New Roman" w:cs="Times New Roman"/>
          <w:sz w:val="24"/>
          <w:szCs w:val="24"/>
        </w:rPr>
        <w:t>(podpis osoby, której dane dotyczą)</w:t>
      </w:r>
    </w:p>
    <w:sectPr w:rsidR="00545701" w:rsidRPr="00746BC8" w:rsidSect="0054570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0BF" w:rsidRDefault="00EA20BF" w:rsidP="00A23B84">
      <w:pPr>
        <w:spacing w:after="0" w:line="240" w:lineRule="auto"/>
      </w:pPr>
      <w:r>
        <w:separator/>
      </w:r>
    </w:p>
  </w:endnote>
  <w:endnote w:type="continuationSeparator" w:id="0">
    <w:p w:rsidR="00EA20BF" w:rsidRDefault="00EA20BF" w:rsidP="00A2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0BF" w:rsidRDefault="00EA20BF" w:rsidP="00A23B84">
      <w:pPr>
        <w:spacing w:after="0" w:line="240" w:lineRule="auto"/>
      </w:pPr>
      <w:r>
        <w:separator/>
      </w:r>
    </w:p>
  </w:footnote>
  <w:footnote w:type="continuationSeparator" w:id="0">
    <w:p w:rsidR="00EA20BF" w:rsidRDefault="00EA20BF" w:rsidP="00A23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99449C"/>
    <w:multiLevelType w:val="hybridMultilevel"/>
    <w:tmpl w:val="B244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1DF0"/>
    <w:multiLevelType w:val="hybridMultilevel"/>
    <w:tmpl w:val="D53CD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235620"/>
    <w:multiLevelType w:val="hybridMultilevel"/>
    <w:tmpl w:val="8AAED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D5"/>
    <w:rsid w:val="000420FD"/>
    <w:rsid w:val="0005278D"/>
    <w:rsid w:val="00091FF4"/>
    <w:rsid w:val="0012086C"/>
    <w:rsid w:val="0014465B"/>
    <w:rsid w:val="0016171A"/>
    <w:rsid w:val="00185B9F"/>
    <w:rsid w:val="001E6571"/>
    <w:rsid w:val="002152ED"/>
    <w:rsid w:val="00217812"/>
    <w:rsid w:val="002558F4"/>
    <w:rsid w:val="00275856"/>
    <w:rsid w:val="00315FB0"/>
    <w:rsid w:val="00325F99"/>
    <w:rsid w:val="003E367A"/>
    <w:rsid w:val="00461856"/>
    <w:rsid w:val="00483E53"/>
    <w:rsid w:val="004B22F1"/>
    <w:rsid w:val="004B4131"/>
    <w:rsid w:val="0054171D"/>
    <w:rsid w:val="00545701"/>
    <w:rsid w:val="00560DD5"/>
    <w:rsid w:val="005D39F3"/>
    <w:rsid w:val="006156FF"/>
    <w:rsid w:val="006157F5"/>
    <w:rsid w:val="00625067"/>
    <w:rsid w:val="00626E45"/>
    <w:rsid w:val="00637610"/>
    <w:rsid w:val="00654F2F"/>
    <w:rsid w:val="007160AD"/>
    <w:rsid w:val="00746BC8"/>
    <w:rsid w:val="00786D43"/>
    <w:rsid w:val="007C7E1E"/>
    <w:rsid w:val="007F5FFD"/>
    <w:rsid w:val="00834D31"/>
    <w:rsid w:val="00856050"/>
    <w:rsid w:val="00866140"/>
    <w:rsid w:val="008B09CF"/>
    <w:rsid w:val="008F3103"/>
    <w:rsid w:val="00911289"/>
    <w:rsid w:val="009279D6"/>
    <w:rsid w:val="009A4A6C"/>
    <w:rsid w:val="009C23E9"/>
    <w:rsid w:val="00A23B84"/>
    <w:rsid w:val="00A42C03"/>
    <w:rsid w:val="00A71582"/>
    <w:rsid w:val="00AF2D14"/>
    <w:rsid w:val="00B00310"/>
    <w:rsid w:val="00B23692"/>
    <w:rsid w:val="00B23A42"/>
    <w:rsid w:val="00B42195"/>
    <w:rsid w:val="00B64F0A"/>
    <w:rsid w:val="00B94D43"/>
    <w:rsid w:val="00BA19A5"/>
    <w:rsid w:val="00BA57D0"/>
    <w:rsid w:val="00BF2AD5"/>
    <w:rsid w:val="00C51F33"/>
    <w:rsid w:val="00C61053"/>
    <w:rsid w:val="00C67FDC"/>
    <w:rsid w:val="00C72F75"/>
    <w:rsid w:val="00CA28F4"/>
    <w:rsid w:val="00D64C49"/>
    <w:rsid w:val="00DF434A"/>
    <w:rsid w:val="00E10B1E"/>
    <w:rsid w:val="00E460C1"/>
    <w:rsid w:val="00EA20BF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D4667-313D-404F-A4A3-15FFFF81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71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17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1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3B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3B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3B8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37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grudziadz.pl/strony/16801.d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Adrianna Klimkiewicz</dc:creator>
  <cp:lastModifiedBy>Adrianna Klimkiewicz</cp:lastModifiedBy>
  <cp:revision>5</cp:revision>
  <cp:lastPrinted>2018-06-27T12:26:00Z</cp:lastPrinted>
  <dcterms:created xsi:type="dcterms:W3CDTF">2021-04-12T10:38:00Z</dcterms:created>
  <dcterms:modified xsi:type="dcterms:W3CDTF">2021-04-12T13:22:00Z</dcterms:modified>
</cp:coreProperties>
</file>